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6C" w:rsidRDefault="0085126C" w:rsidP="00091EAB">
      <w:pPr>
        <w:jc w:val="center"/>
      </w:pPr>
    </w:p>
    <w:p w:rsidR="001205B5" w:rsidRPr="00B52627" w:rsidRDefault="0085126C" w:rsidP="00091EAB">
      <w:pPr>
        <w:jc w:val="center"/>
      </w:pPr>
      <w:r w:rsidRPr="00B52627">
        <w:t>РЕЗУЛЬТАТЫ КОНКУРСА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2268"/>
        <w:gridCol w:w="2835"/>
        <w:gridCol w:w="2409"/>
        <w:gridCol w:w="1843"/>
      </w:tblGrid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ТМО, СПО, др.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Результаты (рекомендация к публикации)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Маркелова Татьяна Сергеевна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«Дедовская детская музыкальная школа»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Развитие навыков полифонической игры в младших классах ДМШ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Красногорское ТМО 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>Диплом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 xml:space="preserve"> 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Шелепнев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Александрович,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Кувылина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Алла Петровна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«Дедовская детская музыкальная школа»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Видеофильм к 50-летию Дедовской ДМШ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Красногорское ТМО 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>Диплом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 xml:space="preserve"> 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Кувылина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Алла Петровна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«Дедовская детская музыкальная школа»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Буклет к 50-летию Дедовской ДМШ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Красногорское ТМО 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Шелепнев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Александрович,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№7 Творческие материалы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«Дедовская детская музыкальная школа»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Нотный сборник «Родное Подмосковье»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Красногорское ТМО 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Лобашева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Творческие материалы.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МУДО Красногорская ДМШ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музыка скрипки». </w:t>
            </w:r>
            <w:r w:rsidR="005A1959" w:rsidRPr="00B52627">
              <w:rPr>
                <w:rFonts w:ascii="Times New Roman" w:hAnsi="Times New Roman" w:cs="Times New Roman"/>
                <w:sz w:val="24"/>
                <w:szCs w:val="24"/>
              </w:rPr>
              <w:t>Аудио проект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. Аудиозапись рассказа.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010248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Курилова Наталья Васильевна, 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Серегин Александр Юрьевич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Творческие материалы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МУДО Красногорская ДМШ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Видеофильм «Поклон вам низкий до земли, Города-герои»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Ошвинцева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«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Снегиревская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навыка чтения с листа у учащихся фортепианного класса».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010248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Крюкова Татьяна Андреевна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«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Снегиревская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835" w:type="dxa"/>
          </w:tcPr>
          <w:p w:rsidR="00212EB0" w:rsidRPr="00B52627" w:rsidRDefault="005A1959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«Творческое состояние </w:t>
            </w:r>
            <w:r w:rsidR="0085126C" w:rsidRPr="00B52627">
              <w:rPr>
                <w:rFonts w:ascii="Times New Roman" w:hAnsi="Times New Roman" w:cs="Times New Roman"/>
                <w:sz w:val="24"/>
                <w:szCs w:val="24"/>
              </w:rPr>
              <w:t>и совершенствование</w:t>
            </w:r>
            <w:r w:rsidR="00212EB0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преподавателем своего мастерства». Методическая разработка.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010248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Свешникова Татьяна Викторовна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публикация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«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Снегиревская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над кантиленой в классе фортепиано». Методическая разработка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010248" w:rsidP="00020C41">
            <w:pPr>
              <w:rPr>
                <w:rFonts w:ascii="Times New Roman" w:hAnsi="Times New Roman"/>
                <w:color w:val="FF0000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Чаплыгина Елена Сергеевна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«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Снегиревская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(лепки из соленого теста).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010248" w:rsidP="00020C41">
            <w:pPr>
              <w:rPr>
                <w:rFonts w:ascii="Times New Roman" w:hAnsi="Times New Roman"/>
                <w:color w:val="FF0000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Рыбакова Ирина Анатольевна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Кудрявина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Вячеславовна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МУДО Красногорская ДМШ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Сценарий литературно-музыкальной композиции «Красная горка.</w:t>
            </w:r>
            <w:r w:rsidR="005A1959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Двенадцать.»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 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Чурина Любовь Ивановна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МУДО «ДМХШ «Алые паруса»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«Положительная мотивация как одно из условий успешного обучения в классе баяна и аккордеона»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010248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Феодосьевна</w:t>
            </w:r>
            <w:proofErr w:type="spellEnd"/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ДШИ «Вдохновение»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Программа по сольфеджио для подготовительной группы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010248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Медведев В.П.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 «Волоколамская ДМШ»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информационные материалы – инструмент для создания современного имиджа образовательного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 Герб МОУДО «Волоколамская ДМШ»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Рыбакова Ирина Анатольевна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публикацистика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Серия статей (7) в газете «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Красногорские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вести», и на сайте </w:t>
            </w:r>
            <w:r w:rsidR="0085126C"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Красногорской ДМШ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Кудрявина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Вячеславовна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публикацистика</w:t>
            </w:r>
            <w:proofErr w:type="spellEnd"/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МУДО «Красногорская ДМШ»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«Прибавление в рядах юных музыкантов» статья на сайте Красногорской ДМШ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Участие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Чаплыгина Елена Сергеевна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публикацистика</w:t>
            </w:r>
            <w:proofErr w:type="spellEnd"/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«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Снегиревская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«Воспитанники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Снегиревской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школы искусств нарисовали День Победы» - публикация в газете «Истринские вести»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010248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Игорь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Творческие материалы (звукозапись)</w:t>
            </w:r>
          </w:p>
        </w:tc>
        <w:tc>
          <w:tcPr>
            <w:tcW w:w="2268" w:type="dxa"/>
          </w:tcPr>
          <w:p w:rsidR="00212EB0" w:rsidRPr="00B52627" w:rsidRDefault="00ED2E2D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2EB0" w:rsidRPr="00B52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B0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Губино Орехово-Зуевского 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р-она ДШИ «Истоки»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«Цветы памяти»,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«Весенний хоровод»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Павлово-Посадское ТМО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Шилова Галина Вячеславовна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Рябышкина Наталья Владимировна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ЖДШИ №</w:t>
            </w:r>
            <w:r w:rsidR="00ED2E2D" w:rsidRPr="00B5262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D2E2D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Сергиев-Посад -7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«Работа с метроритмом на уроках сольфеджио» Учебно-методическое пособие по сольфеджио для ДМШ и ДШИ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Сергиево-Посадское ТМО</w:t>
            </w:r>
          </w:p>
        </w:tc>
        <w:tc>
          <w:tcPr>
            <w:tcW w:w="1843" w:type="dxa"/>
          </w:tcPr>
          <w:p w:rsidR="00212EB0" w:rsidRPr="00B52627" w:rsidRDefault="00316493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Коршунова Надежда Семеновна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МУДО «Ногинская ДШИ»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подбора по слуху на музыкально-эстетическом отделении»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Ногинское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>Диплом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 xml:space="preserve"> 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Лобошева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Творческие материалы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МУДО Красногорская ДМШ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Красногорское ТМО</w:t>
            </w:r>
          </w:p>
        </w:tc>
        <w:tc>
          <w:tcPr>
            <w:tcW w:w="1843" w:type="dxa"/>
          </w:tcPr>
          <w:p w:rsidR="00212EB0" w:rsidRPr="00B52627" w:rsidRDefault="00316493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Белова Елена Васильевна</w:t>
            </w:r>
          </w:p>
        </w:tc>
        <w:tc>
          <w:tcPr>
            <w:tcW w:w="2410" w:type="dxa"/>
          </w:tcPr>
          <w:p w:rsidR="00DD5A17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Научная и проектно-исследовательская </w:t>
            </w:r>
            <w:r w:rsidR="00ED2E2D"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212EB0" w:rsidRPr="00B52627" w:rsidRDefault="00DD5A17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филармония ДШИ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идное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- инвестиции в будущее. (</w:t>
            </w:r>
            <w:r w:rsidR="008F143D" w:rsidRPr="00B526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12EB0" w:rsidRPr="00B52627" w:rsidRDefault="00212EB0" w:rsidP="00B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 г.</w:t>
            </w:r>
            <w:r w:rsidR="00BB10B6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Видное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филармония ДШИ г. Видное –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инвестиции в будущее»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ТМО детских школ </w:t>
            </w:r>
            <w:r w:rsidR="00316493" w:rsidRPr="00B52627">
              <w:rPr>
                <w:rFonts w:ascii="Times New Roman" w:hAnsi="Times New Roman" w:cs="Times New Roman"/>
                <w:sz w:val="24"/>
                <w:szCs w:val="24"/>
              </w:rPr>
              <w:t>искусств Ленинского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B52627">
              <w:rPr>
                <w:rFonts w:ascii="Times New Roman" w:hAnsi="Times New Roman"/>
                <w:sz w:val="24"/>
              </w:rPr>
              <w:t xml:space="preserve"> степени</w:t>
            </w:r>
          </w:p>
          <w:p w:rsidR="008F143D" w:rsidRPr="00B52627" w:rsidRDefault="008F143D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  <w:r w:rsidRPr="00B5262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Похвалиева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ДШИ г.</w:t>
            </w:r>
            <w:r w:rsidR="00BB10B6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Видное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</w:pPr>
            <w:r w:rsidRPr="00B52627">
              <w:rPr>
                <w:rStyle w:val="FontStyle12"/>
                <w:b w:val="0"/>
                <w:sz w:val="24"/>
                <w:szCs w:val="24"/>
              </w:rPr>
              <w:t xml:space="preserve">«О роли фортепианного ансамбля в становлении музыканта»  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ТМО детских школ </w:t>
            </w:r>
            <w:r w:rsidR="00316493" w:rsidRPr="00B52627">
              <w:rPr>
                <w:rFonts w:ascii="Times New Roman" w:hAnsi="Times New Roman" w:cs="Times New Roman"/>
                <w:sz w:val="24"/>
                <w:szCs w:val="24"/>
              </w:rPr>
              <w:t>искусств Ленинского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Председатель - Тир Любовь Николаевна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Енгалычева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МОУДОД «Школа искусств» </w:t>
            </w:r>
            <w:r w:rsidR="00BB10B6" w:rsidRPr="00B52627">
              <w:rPr>
                <w:rFonts w:ascii="Times New Roman" w:hAnsi="Times New Roman" w:cs="Times New Roman"/>
                <w:sz w:val="24"/>
                <w:szCs w:val="24"/>
              </w:rPr>
              <w:t>г. Егорьевск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 xml:space="preserve">«Работа с дошкольниками в </w:t>
            </w:r>
            <w:r w:rsidR="00930A08" w:rsidRPr="00B52627">
              <w:rPr>
                <w:rStyle w:val="FontStyle12"/>
                <w:b w:val="0"/>
                <w:sz w:val="24"/>
                <w:szCs w:val="24"/>
              </w:rPr>
              <w:t>до игровой</w:t>
            </w:r>
            <w:r w:rsidRPr="00B52627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930A08" w:rsidRPr="00B52627">
              <w:rPr>
                <w:rStyle w:val="FontStyle12"/>
                <w:b w:val="0"/>
                <w:sz w:val="24"/>
                <w:szCs w:val="24"/>
              </w:rPr>
              <w:t>период в</w:t>
            </w:r>
            <w:r w:rsidRPr="00B52627">
              <w:rPr>
                <w:rStyle w:val="FontStyle12"/>
                <w:b w:val="0"/>
                <w:sz w:val="24"/>
                <w:szCs w:val="24"/>
              </w:rPr>
              <w:t xml:space="preserve"> классе фортепиано ДШИ»</w:t>
            </w:r>
          </w:p>
        </w:tc>
        <w:tc>
          <w:tcPr>
            <w:tcW w:w="2409" w:type="dxa"/>
          </w:tcPr>
          <w:p w:rsidR="00212EB0" w:rsidRPr="00B52627" w:rsidRDefault="003A284A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Шатурское</w:t>
            </w:r>
            <w:r w:rsidR="00212EB0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Кроткова Наталья Николаевна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Пыхарева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-акция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МАУДО ДШИ г.</w:t>
            </w:r>
            <w:r w:rsidR="00BB10B6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Видное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МБУДОД «ДШИ поселка Горки Ленинские»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Мультимедийная презентация фестиваля-концерта, посвященного творчеству П.И.Чайковского</w:t>
            </w:r>
          </w:p>
        </w:tc>
        <w:tc>
          <w:tcPr>
            <w:tcW w:w="2409" w:type="dxa"/>
          </w:tcPr>
          <w:p w:rsidR="00212EB0" w:rsidRPr="00B52627" w:rsidRDefault="002F3CD7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ТМО детских школ искусств Ленинского муниципального района Председатель - Тир Любовь Николаевна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proofErr w:type="gram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МАОУДОД «ДМШ»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10B6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Дубна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«Оценка конкурентоспособности</w:t>
            </w:r>
          </w:p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музыкального образовательного учреждения»</w:t>
            </w:r>
          </w:p>
        </w:tc>
        <w:tc>
          <w:tcPr>
            <w:tcW w:w="2409" w:type="dxa"/>
          </w:tcPr>
          <w:p w:rsidR="00212EB0" w:rsidRPr="00B52627" w:rsidRDefault="00E8743B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Дубнинское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color w:val="FF0000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Фирсов Александр Михайлович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ГАУ СПО МО «1 МОМК»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10B6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Коломна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«Варьирование на баяне/аккордеоне»</w:t>
            </w:r>
          </w:p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Авторская учебно-образовательная программа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Коломенское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>Диплом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 xml:space="preserve"> 1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Кузнецова Алла Григорьевна 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МБОУДОД ДШИ № 13 </w:t>
            </w:r>
            <w:proofErr w:type="spellStart"/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г.п</w:t>
            </w:r>
            <w:proofErr w:type="spellEnd"/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Апрелевка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sz w:val="24"/>
                <w:szCs w:val="24"/>
              </w:rPr>
            </w:pPr>
            <w:r w:rsidRPr="00B52627">
              <w:rPr>
                <w:rStyle w:val="FontStyle12"/>
                <w:sz w:val="24"/>
                <w:szCs w:val="24"/>
              </w:rPr>
              <w:t>«</w:t>
            </w:r>
            <w:r w:rsidRPr="00B52627">
              <w:t xml:space="preserve">Сущность и содержание нравственной воспитанности младшего </w:t>
            </w:r>
            <w:r w:rsidRPr="00B52627">
              <w:lastRenderedPageBreak/>
              <w:t>школьника в отечественной педагогике»</w:t>
            </w:r>
          </w:p>
        </w:tc>
        <w:tc>
          <w:tcPr>
            <w:tcW w:w="2409" w:type="dxa"/>
          </w:tcPr>
          <w:p w:rsidR="00212EB0" w:rsidRPr="00B52627" w:rsidRDefault="00566432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Наро-Фоминское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Гуськова</w:t>
            </w:r>
            <w:proofErr w:type="spellEnd"/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ГАУ СПО МО «1 МОМК»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«</w:t>
            </w:r>
            <w:r w:rsidR="00BB10B6" w:rsidRPr="00B52627">
              <w:rPr>
                <w:rStyle w:val="FontStyle12"/>
                <w:b w:val="0"/>
                <w:sz w:val="24"/>
                <w:szCs w:val="24"/>
              </w:rPr>
              <w:t>Людвиг В</w:t>
            </w:r>
            <w:r w:rsidRPr="00B52627">
              <w:rPr>
                <w:rStyle w:val="FontStyle12"/>
                <w:b w:val="0"/>
                <w:sz w:val="24"/>
                <w:szCs w:val="24"/>
              </w:rPr>
              <w:t xml:space="preserve">ан Бетховен. 15 вариаций с фугой ор.35 </w:t>
            </w:r>
            <w:proofErr w:type="spellStart"/>
            <w:r w:rsidRPr="00B52627">
              <w:rPr>
                <w:rStyle w:val="FontStyle12"/>
                <w:b w:val="0"/>
                <w:sz w:val="24"/>
                <w:szCs w:val="24"/>
                <w:lang w:val="en-US"/>
              </w:rPr>
              <w:t>Es</w:t>
            </w:r>
            <w:proofErr w:type="spellEnd"/>
            <w:r w:rsidRPr="00B52627">
              <w:rPr>
                <w:rStyle w:val="FontStyle12"/>
                <w:b w:val="0"/>
                <w:sz w:val="24"/>
                <w:szCs w:val="24"/>
              </w:rPr>
              <w:t>-</w:t>
            </w:r>
            <w:r w:rsidRPr="00B52627">
              <w:rPr>
                <w:rStyle w:val="FontStyle12"/>
                <w:b w:val="0"/>
                <w:sz w:val="24"/>
                <w:szCs w:val="24"/>
                <w:lang w:val="en-US"/>
              </w:rPr>
              <w:t>moll</w:t>
            </w:r>
            <w:r w:rsidRPr="00B52627">
              <w:rPr>
                <w:rStyle w:val="FontStyle12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12EB0" w:rsidRPr="00B52627" w:rsidRDefault="00566432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Коломенское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Горбачёва Лидия Аристарховна, Данченко Ольга Дмитриевна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 ДОД «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Радужненская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«Песня в солдатской шинели»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Коломенское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Казанская Наталья Борисовна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МБОУ ДОД «Ступинская ДМШ»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«В ожидании ёлки»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Ступинское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Безверхая Александра Александровна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МОУ ДОД «Сосново-Борская ДШИ» Коломенского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2BD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«Формирование основ цветоведения у учащихся ДШИ на уроках живописи»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Коломенское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Иванова Юлия Александровна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 ДОД «Сосново-Борская ДШИ» Коломенского мун.р-на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  <w:rPr>
                <w:rStyle w:val="FontStyle12"/>
                <w:b w:val="0"/>
                <w:sz w:val="24"/>
                <w:szCs w:val="24"/>
              </w:rPr>
            </w:pPr>
            <w:r w:rsidRPr="00B52627">
              <w:rPr>
                <w:rStyle w:val="FontStyle12"/>
                <w:b w:val="0"/>
                <w:sz w:val="24"/>
                <w:szCs w:val="24"/>
              </w:rPr>
              <w:t>«Использование компьютерной программы «</w:t>
            </w:r>
            <w:proofErr w:type="spellStart"/>
            <w:r w:rsidRPr="00B52627">
              <w:rPr>
                <w:rStyle w:val="FontStyle12"/>
                <w:b w:val="0"/>
                <w:sz w:val="24"/>
                <w:szCs w:val="24"/>
                <w:lang w:val="en-US"/>
              </w:rPr>
              <w:t>Gitar</w:t>
            </w:r>
            <w:proofErr w:type="spellEnd"/>
            <w:r w:rsidRPr="00B52627">
              <w:rPr>
                <w:rStyle w:val="FontStyle12"/>
                <w:b w:val="0"/>
                <w:sz w:val="24"/>
                <w:szCs w:val="24"/>
              </w:rPr>
              <w:t>-</w:t>
            </w:r>
            <w:r w:rsidRPr="00B52627">
              <w:rPr>
                <w:rStyle w:val="FontStyle12"/>
                <w:b w:val="0"/>
                <w:sz w:val="24"/>
                <w:szCs w:val="24"/>
                <w:lang w:val="en-US"/>
              </w:rPr>
              <w:t>Pro</w:t>
            </w:r>
            <w:r w:rsidRPr="00B52627">
              <w:rPr>
                <w:rStyle w:val="FontStyle12"/>
                <w:b w:val="0"/>
                <w:sz w:val="24"/>
                <w:szCs w:val="24"/>
              </w:rPr>
              <w:t>» в работе с учащимися класса гитары»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Коломенское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Стеблякова</w:t>
            </w:r>
            <w:proofErr w:type="spellEnd"/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Людмила Анатольевна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МБУДО «ДШИ пос. Володарского»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</w:pPr>
            <w:r w:rsidRPr="00B52627">
              <w:t xml:space="preserve">«Создание заданий для уроков сольфеджио с помощью интерактивной доски марки </w:t>
            </w:r>
            <w:proofErr w:type="spellStart"/>
            <w:r w:rsidRPr="00B52627">
              <w:t>Elite</w:t>
            </w:r>
            <w:proofErr w:type="spellEnd"/>
            <w:r w:rsidRPr="00B52627">
              <w:t xml:space="preserve"> </w:t>
            </w:r>
            <w:proofErr w:type="spellStart"/>
            <w:r w:rsidRPr="00B52627">
              <w:t>Panaboard</w:t>
            </w:r>
            <w:proofErr w:type="spellEnd"/>
            <w:r w:rsidRPr="00B52627">
              <w:t xml:space="preserve"> UB-T580 (</w:t>
            </w:r>
            <w:proofErr w:type="spellStart"/>
            <w:r w:rsidRPr="00B52627">
              <w:t>Panasonic</w:t>
            </w:r>
            <w:proofErr w:type="spellEnd"/>
            <w:r w:rsidRPr="00B52627">
              <w:t xml:space="preserve">)в программном обеспечении </w:t>
            </w:r>
            <w:r w:rsidRPr="00B52627">
              <w:rPr>
                <w:lang w:val="en-US"/>
              </w:rPr>
              <w:t>elite</w:t>
            </w:r>
            <w:r w:rsidRPr="00B52627">
              <w:t xml:space="preserve"> </w:t>
            </w:r>
            <w:proofErr w:type="spellStart"/>
            <w:r w:rsidRPr="00B52627">
              <w:rPr>
                <w:lang w:val="en-US"/>
              </w:rPr>
              <w:t>Panaboard</w:t>
            </w:r>
            <w:proofErr w:type="spellEnd"/>
            <w:r w:rsidRPr="00B52627">
              <w:t xml:space="preserve"> </w:t>
            </w:r>
            <w:r w:rsidRPr="00B52627">
              <w:rPr>
                <w:lang w:val="en-US"/>
              </w:rPr>
              <w:t>book</w:t>
            </w:r>
            <w:r w:rsidRPr="00B52627">
              <w:t xml:space="preserve"> и </w:t>
            </w:r>
            <w:proofErr w:type="spellStart"/>
            <w:r w:rsidRPr="00B52627">
              <w:t>EasiTeach</w:t>
            </w:r>
            <w:proofErr w:type="spellEnd"/>
            <w:r w:rsidRPr="00B52627">
              <w:t xml:space="preserve"> </w:t>
            </w:r>
            <w:proofErr w:type="spellStart"/>
            <w:r w:rsidRPr="00B52627">
              <w:t>Next</w:t>
            </w:r>
            <w:proofErr w:type="spellEnd"/>
            <w:r w:rsidRPr="00B52627">
              <w:t xml:space="preserve"> </w:t>
            </w:r>
            <w:proofErr w:type="spellStart"/>
            <w:r w:rsidRPr="00B52627">
              <w:t>Generation</w:t>
            </w:r>
            <w:proofErr w:type="spellEnd"/>
            <w:r w:rsidRPr="00B52627">
              <w:t>»</w:t>
            </w:r>
          </w:p>
          <w:p w:rsidR="00A61C8E" w:rsidRPr="00B52627" w:rsidRDefault="00A61C8E" w:rsidP="00A61C8E">
            <w:pPr>
              <w:pStyle w:val="Style2"/>
              <w:spacing w:before="82"/>
              <w:rPr>
                <w:rStyle w:val="FontStyle12"/>
                <w:sz w:val="24"/>
                <w:szCs w:val="24"/>
              </w:rPr>
            </w:pPr>
            <w:r w:rsidRPr="00B52627">
              <w:rPr>
                <w:bCs/>
                <w:u w:val="single"/>
              </w:rPr>
              <w:t>Н</w:t>
            </w:r>
            <w:bookmarkStart w:id="0" w:name="_GoBack"/>
            <w:bookmarkEnd w:id="0"/>
            <w:r w:rsidRPr="00B52627">
              <w:rPr>
                <w:bCs/>
                <w:u w:val="single"/>
              </w:rPr>
              <w:t>оминация:</w:t>
            </w:r>
            <w:r w:rsidRPr="00B52627">
              <w:rPr>
                <w:bCs/>
              </w:rPr>
              <w:t xml:space="preserve"> Информационные </w:t>
            </w:r>
            <w:r w:rsidRPr="00B52627">
              <w:rPr>
                <w:bCs/>
              </w:rPr>
              <w:lastRenderedPageBreak/>
              <w:t>технологии – использование электронной почты и специализированных лицензионных программ, качественное содержание веб-сайта, соответствующее требованиям к образовательным учреждениям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Раменское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III</w:t>
            </w: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</w:p>
          <w:p w:rsidR="00A61C8E" w:rsidRPr="00B52627" w:rsidRDefault="00A61C8E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Марфина Анна Юрьевна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Творческие материалы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 «ДШИ №7»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</w:pPr>
            <w:r w:rsidRPr="00B52627">
              <w:t>Учебное пособие «Беседы о культуре «Античность»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Балашихинское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Ермакова Ирина Дмитриевна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  <w:p w:rsidR="00CD7D8D" w:rsidRPr="00B52627" w:rsidRDefault="00CD7D8D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8D" w:rsidRPr="00B52627" w:rsidRDefault="00CD7D8D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8D" w:rsidRPr="00B52627" w:rsidRDefault="00CD7D8D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8D" w:rsidRPr="00B52627" w:rsidRDefault="00CD7D8D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8D" w:rsidRPr="00B52627" w:rsidRDefault="00CD7D8D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Научная и проектно-исследовательская деятельность.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gram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«Пушкинская детская музыкальная школа №1»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pStyle w:val="Style2"/>
              <w:widowControl/>
              <w:spacing w:before="82"/>
            </w:pPr>
            <w:r w:rsidRPr="00B52627">
              <w:t>Развитие образных и ассоциативных представлений в классе специального фортепиано</w:t>
            </w:r>
          </w:p>
          <w:p w:rsidR="00CD7D8D" w:rsidRPr="00B52627" w:rsidRDefault="00CD7D8D" w:rsidP="00020C41">
            <w:pPr>
              <w:pStyle w:val="Style2"/>
              <w:widowControl/>
              <w:spacing w:before="82"/>
            </w:pPr>
          </w:p>
          <w:p w:rsidR="00CD7D8D" w:rsidRPr="00B52627" w:rsidRDefault="00CD7D8D" w:rsidP="00020C41">
            <w:pPr>
              <w:pStyle w:val="Style2"/>
              <w:widowControl/>
              <w:spacing w:before="82"/>
            </w:pPr>
            <w:r w:rsidRPr="00B52627">
              <w:t xml:space="preserve">Не спугните музыку. Мысли </w:t>
            </w:r>
            <w:proofErr w:type="gramStart"/>
            <w:r w:rsidRPr="00B52627">
              <w:t>в слух</w:t>
            </w:r>
            <w:proofErr w:type="gramEnd"/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Пушкинское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III</w:t>
            </w:r>
          </w:p>
          <w:p w:rsidR="00AA28CB" w:rsidRPr="00B52627" w:rsidRDefault="00AA28CB" w:rsidP="00020C41">
            <w:pPr>
              <w:rPr>
                <w:rFonts w:ascii="Times New Roman" w:hAnsi="Times New Roman"/>
                <w:sz w:val="24"/>
              </w:rPr>
            </w:pPr>
          </w:p>
          <w:p w:rsidR="00AA28CB" w:rsidRPr="00B52627" w:rsidRDefault="00AA28CB" w:rsidP="00020C41">
            <w:pPr>
              <w:rPr>
                <w:rFonts w:ascii="Times New Roman" w:hAnsi="Times New Roman"/>
                <w:sz w:val="24"/>
              </w:rPr>
            </w:pPr>
          </w:p>
          <w:p w:rsidR="00AA28CB" w:rsidRPr="00B52627" w:rsidRDefault="00AA28CB" w:rsidP="00020C41">
            <w:pPr>
              <w:rPr>
                <w:rFonts w:ascii="Times New Roman" w:hAnsi="Times New Roman"/>
                <w:sz w:val="24"/>
              </w:rPr>
            </w:pPr>
          </w:p>
          <w:p w:rsidR="00AA28CB" w:rsidRPr="00B52627" w:rsidRDefault="00AA28CB" w:rsidP="00020C41">
            <w:pPr>
              <w:rPr>
                <w:rFonts w:ascii="Times New Roman" w:hAnsi="Times New Roman"/>
                <w:sz w:val="24"/>
              </w:rPr>
            </w:pPr>
          </w:p>
          <w:p w:rsidR="00AA28CB" w:rsidRPr="00B52627" w:rsidRDefault="00AA28CB" w:rsidP="00020C41">
            <w:pPr>
              <w:rPr>
                <w:rFonts w:ascii="Times New Roman" w:hAnsi="Times New Roman"/>
                <w:sz w:val="24"/>
              </w:rPr>
            </w:pPr>
          </w:p>
          <w:p w:rsidR="00AA28CB" w:rsidRPr="00B52627" w:rsidRDefault="00AA28CB" w:rsidP="00020C41">
            <w:pPr>
              <w:rPr>
                <w:rFonts w:ascii="Times New Roman" w:hAnsi="Times New Roman"/>
                <w:sz w:val="24"/>
              </w:rPr>
            </w:pPr>
          </w:p>
          <w:p w:rsidR="00AA28CB" w:rsidRPr="00B52627" w:rsidRDefault="00AA28CB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="008F143D" w:rsidRPr="00B52627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Андриенко Юлия Николаевна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-информация, 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МБОУДОД «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Фильм-концерт «210-летию Михаила Ивановича Глинки»</w:t>
            </w:r>
          </w:p>
        </w:tc>
        <w:tc>
          <w:tcPr>
            <w:tcW w:w="2409" w:type="dxa"/>
          </w:tcPr>
          <w:p w:rsidR="00212EB0" w:rsidRPr="00B52627" w:rsidRDefault="001F2B7A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Павлово - Посадское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Белышева Галина Олеговна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Донских Ирина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Вчеславовна</w:t>
            </w:r>
            <w:proofErr w:type="spellEnd"/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Г.Чехов</w:t>
            </w:r>
            <w:proofErr w:type="spellEnd"/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МБОУДО «Чеховская ДШИ»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Новобытовский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Открытый интегрированный урок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по сольфеджио и музыкальной литературе «Патриотизм в искусстве»</w:t>
            </w:r>
          </w:p>
        </w:tc>
        <w:tc>
          <w:tcPr>
            <w:tcW w:w="2409" w:type="dxa"/>
          </w:tcPr>
          <w:p w:rsidR="00212EB0" w:rsidRPr="00B52627" w:rsidRDefault="001F2B7A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Чеховское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Бодрова Мария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Анатлоьевна</w:t>
            </w:r>
            <w:proofErr w:type="spellEnd"/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Лекция-концерт,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175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П.И.Чайковского</w:t>
            </w:r>
          </w:p>
        </w:tc>
        <w:tc>
          <w:tcPr>
            <w:tcW w:w="2409" w:type="dxa"/>
          </w:tcPr>
          <w:p w:rsidR="00212EB0" w:rsidRPr="00B52627" w:rsidRDefault="001F2B7A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Павлово – Посадское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Гуревич Инна Васильевна,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Вилкова Елена Павловна,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Хасанова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г.Щелково</w:t>
            </w:r>
            <w:proofErr w:type="spellEnd"/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ДШИ и ДМШ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музыкальной литературе для учащихся 4-7 кл. (Глюк «Орфей и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», Моцарт «Волшебная флейта». Балет Бизе-Щедрин «Кармен-сюита»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>Диплом 1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Мерте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Сенежская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отчетного концерта, посвященный 10-летию </w:t>
            </w:r>
            <w:r w:rsidR="00930A08" w:rsidRPr="00B52627">
              <w:rPr>
                <w:rFonts w:ascii="Times New Roman" w:hAnsi="Times New Roman" w:cs="Times New Roman"/>
                <w:sz w:val="24"/>
                <w:szCs w:val="24"/>
              </w:rPr>
              <w:t>школы «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Откройте музыке сердца»</w:t>
            </w:r>
          </w:p>
        </w:tc>
        <w:tc>
          <w:tcPr>
            <w:tcW w:w="2409" w:type="dxa"/>
          </w:tcPr>
          <w:p w:rsidR="00212EB0" w:rsidRPr="00B52627" w:rsidRDefault="004204F6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Химкинское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Некрасова Ирина Константиновна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МБДУДО ДМШ Щелковского муниципального района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и проведение районного методического конкурса по сольфеджио «Гармония»,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Сценарий проведения творческого вечера в ДМШ</w:t>
            </w:r>
          </w:p>
        </w:tc>
        <w:tc>
          <w:tcPr>
            <w:tcW w:w="2409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Семенова Елена Ивановна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204F6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МОУДОД ДМШ №4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с иллюстрациями и нотными примерами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E22" w:rsidRPr="00B52627">
              <w:rPr>
                <w:rFonts w:ascii="Times New Roman" w:hAnsi="Times New Roman" w:cs="Times New Roman"/>
                <w:sz w:val="24"/>
                <w:szCs w:val="24"/>
              </w:rPr>
              <w:t>«Наглядность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изучении предмета сольфеджио в музыкальной школе»</w:t>
            </w:r>
          </w:p>
        </w:tc>
        <w:tc>
          <w:tcPr>
            <w:tcW w:w="2409" w:type="dxa"/>
          </w:tcPr>
          <w:p w:rsidR="00212EB0" w:rsidRPr="00B52627" w:rsidRDefault="004204F6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Сергиево – Посадское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Тимофеева Надежда Петровна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г.Солнечногорск-2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МУДО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Сенежская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«П.И.</w:t>
            </w:r>
            <w:r w:rsidR="00576E22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Чайковский к 175-летию со дня рождения» Музыкально-дидактический материал для контрольных уроков по музыкальной литературе</w:t>
            </w:r>
          </w:p>
        </w:tc>
        <w:tc>
          <w:tcPr>
            <w:tcW w:w="2409" w:type="dxa"/>
          </w:tcPr>
          <w:p w:rsidR="00212EB0" w:rsidRPr="00B52627" w:rsidRDefault="004204F6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Химкинское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ХАБАРОВА Елена Ивановна</w:t>
            </w:r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Павловский-Посад, 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283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«Детский альбом» П.И.Чайковского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2EB0" w:rsidRPr="00B52627" w:rsidRDefault="005D69F9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Павлово – Посадское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212EB0" w:rsidRPr="00B52627" w:rsidTr="00576E22">
        <w:tc>
          <w:tcPr>
            <w:tcW w:w="562" w:type="dxa"/>
          </w:tcPr>
          <w:p w:rsidR="00212EB0" w:rsidRPr="00B52627" w:rsidRDefault="00212EB0" w:rsidP="00020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Игорь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2410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Pr="00B5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Promotion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</w:p>
        </w:tc>
        <w:tc>
          <w:tcPr>
            <w:tcW w:w="2268" w:type="dxa"/>
          </w:tcPr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76E22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Губино, Орехово-Зуевский р-он</w:t>
            </w:r>
          </w:p>
          <w:p w:rsidR="00212EB0" w:rsidRPr="00B52627" w:rsidRDefault="00212EB0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proofErr w:type="spellStart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Губинская</w:t>
            </w:r>
            <w:proofErr w:type="spellEnd"/>
            <w:r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ДШИ «Истоки»</w:t>
            </w:r>
          </w:p>
        </w:tc>
        <w:tc>
          <w:tcPr>
            <w:tcW w:w="2835" w:type="dxa"/>
          </w:tcPr>
          <w:p w:rsidR="00212EB0" w:rsidRPr="00B52627" w:rsidRDefault="00576E22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Видео коллекция</w:t>
            </w:r>
            <w:r w:rsidR="00212EB0" w:rsidRPr="00B52627">
              <w:rPr>
                <w:rFonts w:ascii="Times New Roman" w:hAnsi="Times New Roman" w:cs="Times New Roman"/>
                <w:sz w:val="24"/>
                <w:szCs w:val="24"/>
              </w:rPr>
              <w:t xml:space="preserve"> «Как устроена фуга»</w:t>
            </w:r>
          </w:p>
        </w:tc>
        <w:tc>
          <w:tcPr>
            <w:tcW w:w="2409" w:type="dxa"/>
          </w:tcPr>
          <w:p w:rsidR="00212EB0" w:rsidRPr="00B52627" w:rsidRDefault="005D69F9" w:rsidP="0002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27">
              <w:rPr>
                <w:rFonts w:ascii="Times New Roman" w:hAnsi="Times New Roman" w:cs="Times New Roman"/>
                <w:sz w:val="24"/>
                <w:szCs w:val="24"/>
              </w:rPr>
              <w:t>Павлово – Посадское ТМО</w:t>
            </w:r>
          </w:p>
        </w:tc>
        <w:tc>
          <w:tcPr>
            <w:tcW w:w="1843" w:type="dxa"/>
          </w:tcPr>
          <w:p w:rsidR="00212EB0" w:rsidRPr="00B52627" w:rsidRDefault="00212EB0" w:rsidP="00020C41">
            <w:pPr>
              <w:rPr>
                <w:rFonts w:ascii="Times New Roman" w:hAnsi="Times New Roman"/>
                <w:sz w:val="24"/>
                <w:lang w:val="en-US"/>
              </w:rPr>
            </w:pPr>
            <w:r w:rsidRPr="00B52627">
              <w:rPr>
                <w:rFonts w:ascii="Times New Roman" w:hAnsi="Times New Roman"/>
                <w:sz w:val="24"/>
              </w:rPr>
              <w:t xml:space="preserve">Диплом </w:t>
            </w:r>
            <w:r w:rsidRPr="00B52627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</w:tbl>
    <w:p w:rsidR="00020C41" w:rsidRPr="00B52627" w:rsidRDefault="00020C41" w:rsidP="00020C41"/>
    <w:p w:rsidR="00FF33E6" w:rsidRPr="00B52627" w:rsidRDefault="00FF33E6" w:rsidP="00020C41"/>
    <w:p w:rsidR="00FF33E6" w:rsidRPr="00B52627" w:rsidRDefault="00FF33E6" w:rsidP="00020C41"/>
    <w:p w:rsidR="003E6A2F" w:rsidRPr="00B52627" w:rsidRDefault="003E6A2F" w:rsidP="00FF33E6">
      <w:pPr>
        <w:rPr>
          <w:rFonts w:ascii="Times New Roman" w:hAnsi="Times New Roman"/>
          <w:sz w:val="24"/>
        </w:rPr>
      </w:pPr>
    </w:p>
    <w:p w:rsidR="00FF33E6" w:rsidRPr="00B52627" w:rsidRDefault="00FF33E6" w:rsidP="003E6A2F">
      <w:pPr>
        <w:jc w:val="center"/>
        <w:rPr>
          <w:rFonts w:ascii="Times New Roman" w:hAnsi="Times New Roman"/>
          <w:b/>
          <w:sz w:val="24"/>
        </w:rPr>
      </w:pPr>
      <w:r w:rsidRPr="00B52627">
        <w:rPr>
          <w:rFonts w:ascii="Times New Roman" w:hAnsi="Times New Roman"/>
          <w:b/>
          <w:sz w:val="24"/>
        </w:rPr>
        <w:t>«УТВЕРЖДАЮ»</w:t>
      </w:r>
    </w:p>
    <w:p w:rsidR="001E1218" w:rsidRPr="00B52627" w:rsidRDefault="00FF33E6" w:rsidP="00053D1E">
      <w:pPr>
        <w:ind w:left="8490"/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 xml:space="preserve">Председатель жюри, </w:t>
      </w:r>
      <w:r w:rsidR="00053D1E" w:rsidRPr="00B52627">
        <w:rPr>
          <w:rFonts w:ascii="Times New Roman" w:hAnsi="Times New Roman"/>
          <w:sz w:val="24"/>
        </w:rPr>
        <w:t xml:space="preserve">Руководитель Научно-методического центра заслуженный работник культуры Российской Федерации кандидат </w:t>
      </w:r>
      <w:r w:rsidR="001E1218" w:rsidRPr="00B52627">
        <w:rPr>
          <w:rFonts w:ascii="Times New Roman" w:hAnsi="Times New Roman"/>
          <w:sz w:val="24"/>
        </w:rPr>
        <w:t xml:space="preserve">искусствоведения </w:t>
      </w:r>
    </w:p>
    <w:p w:rsidR="00FF33E6" w:rsidRPr="00B52627" w:rsidRDefault="001E1218" w:rsidP="00053D1E">
      <w:pPr>
        <w:ind w:left="8490"/>
        <w:rPr>
          <w:rFonts w:ascii="Times New Roman" w:hAnsi="Times New Roman"/>
          <w:sz w:val="24"/>
        </w:rPr>
      </w:pPr>
      <w:proofErr w:type="spellStart"/>
      <w:r w:rsidRPr="00B52627">
        <w:rPr>
          <w:rFonts w:ascii="Times New Roman" w:hAnsi="Times New Roman"/>
          <w:sz w:val="24"/>
        </w:rPr>
        <w:t>Кулибаба</w:t>
      </w:r>
      <w:proofErr w:type="spellEnd"/>
      <w:r w:rsidR="00053D1E" w:rsidRPr="00B52627">
        <w:rPr>
          <w:rFonts w:ascii="Times New Roman" w:hAnsi="Times New Roman"/>
          <w:sz w:val="24"/>
        </w:rPr>
        <w:t xml:space="preserve"> </w:t>
      </w:r>
      <w:r w:rsidRPr="00B52627">
        <w:rPr>
          <w:rFonts w:ascii="Times New Roman" w:hAnsi="Times New Roman"/>
          <w:sz w:val="24"/>
        </w:rPr>
        <w:t>С.И.</w:t>
      </w:r>
      <w:r w:rsidR="003E5DBF" w:rsidRPr="00B52627">
        <w:rPr>
          <w:rFonts w:ascii="Times New Roman" w:hAnsi="Times New Roman"/>
          <w:sz w:val="24"/>
        </w:rPr>
        <w:t xml:space="preserve">             </w:t>
      </w:r>
      <w:r w:rsidR="00FF33E6" w:rsidRPr="00B52627">
        <w:rPr>
          <w:rFonts w:ascii="Times New Roman" w:hAnsi="Times New Roman"/>
          <w:sz w:val="24"/>
        </w:rPr>
        <w:t>_</w:t>
      </w:r>
      <w:r w:rsidRPr="00B52627">
        <w:rPr>
          <w:rFonts w:ascii="Times New Roman" w:hAnsi="Times New Roman"/>
          <w:sz w:val="24"/>
        </w:rPr>
        <w:t>_______________________</w:t>
      </w:r>
    </w:p>
    <w:p w:rsidR="00FF33E6" w:rsidRPr="00B52627" w:rsidRDefault="00FF33E6" w:rsidP="00FF33E6">
      <w:pPr>
        <w:rPr>
          <w:rFonts w:ascii="Times New Roman" w:hAnsi="Times New Roman"/>
          <w:sz w:val="24"/>
        </w:rPr>
      </w:pPr>
    </w:p>
    <w:p w:rsidR="00FF33E6" w:rsidRPr="00B52627" w:rsidRDefault="00FF33E6" w:rsidP="00FF33E6">
      <w:pPr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  <w:t xml:space="preserve">               ЗАКЛЮЧЕНИЕ </w:t>
      </w:r>
      <w:r w:rsidR="001E1218" w:rsidRPr="00B52627">
        <w:rPr>
          <w:rFonts w:ascii="Times New Roman" w:hAnsi="Times New Roman"/>
          <w:sz w:val="24"/>
        </w:rPr>
        <w:t>ЭКСПЕРНОЙ КОМИССИИ</w:t>
      </w:r>
      <w:r w:rsidRPr="00B52627">
        <w:rPr>
          <w:rFonts w:ascii="Times New Roman" w:hAnsi="Times New Roman"/>
          <w:sz w:val="24"/>
        </w:rPr>
        <w:t xml:space="preserve"> ПО ИТОГАМ</w:t>
      </w:r>
    </w:p>
    <w:p w:rsidR="00FF33E6" w:rsidRPr="00B52627" w:rsidRDefault="00FF33E6" w:rsidP="00FF33E6">
      <w:pPr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 xml:space="preserve">                    ОТКРЫТОГО МОСКОВСКОГО ОБЛАСТНОГО КОНКУРСА ИНФОРМАЦИОННО - МЕТОДИЧЕСКОЙ ДЕЯТЕЛЬНОСТИ</w:t>
      </w:r>
    </w:p>
    <w:p w:rsidR="00FF33E6" w:rsidRPr="00B52627" w:rsidRDefault="00FF33E6" w:rsidP="00FF33E6">
      <w:pPr>
        <w:rPr>
          <w:rFonts w:ascii="Times New Roman" w:hAnsi="Times New Roman"/>
          <w:b/>
          <w:sz w:val="24"/>
        </w:rPr>
      </w:pPr>
      <w:r w:rsidRPr="00B52627">
        <w:rPr>
          <w:rFonts w:ascii="Times New Roman" w:hAnsi="Times New Roman"/>
          <w:b/>
          <w:sz w:val="24"/>
        </w:rPr>
        <w:t>ЧЛЕНЫ КОМИССИИ:</w:t>
      </w:r>
    </w:p>
    <w:p w:rsidR="00FF33E6" w:rsidRPr="00B52627" w:rsidRDefault="00FF33E6" w:rsidP="00FF33E6">
      <w:pPr>
        <w:rPr>
          <w:rFonts w:ascii="Times New Roman" w:hAnsi="Times New Roman"/>
          <w:sz w:val="24"/>
        </w:rPr>
      </w:pPr>
    </w:p>
    <w:p w:rsidR="00FF33E6" w:rsidRPr="00B52627" w:rsidRDefault="00C63E6E" w:rsidP="00FF33E6">
      <w:pPr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>1</w:t>
      </w:r>
      <w:r w:rsidR="00FF33E6" w:rsidRPr="00B52627">
        <w:rPr>
          <w:rFonts w:ascii="Times New Roman" w:hAnsi="Times New Roman"/>
          <w:sz w:val="24"/>
        </w:rPr>
        <w:t xml:space="preserve">. Томилина Елена </w:t>
      </w:r>
      <w:r w:rsidR="00537489" w:rsidRPr="00B52627">
        <w:rPr>
          <w:rFonts w:ascii="Times New Roman" w:hAnsi="Times New Roman"/>
          <w:sz w:val="24"/>
        </w:rPr>
        <w:t>Геннадьевна -</w:t>
      </w:r>
      <w:r w:rsidR="00FF33E6" w:rsidRPr="00B52627">
        <w:rPr>
          <w:rFonts w:ascii="Times New Roman" w:hAnsi="Times New Roman"/>
          <w:sz w:val="24"/>
        </w:rPr>
        <w:t xml:space="preserve"> заместитель директора по методической работе и инновационной деятельности</w:t>
      </w:r>
    </w:p>
    <w:p w:rsidR="00FF33E6" w:rsidRPr="00B52627" w:rsidRDefault="00FF33E6" w:rsidP="00FF33E6">
      <w:pPr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  <w:t>ЖДШИ №2, кандидат педагогических наук, заслуженный работник культуры</w:t>
      </w:r>
    </w:p>
    <w:p w:rsidR="00FF33E6" w:rsidRPr="00B52627" w:rsidRDefault="00FF33E6" w:rsidP="00FF33E6">
      <w:pPr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  <w:t xml:space="preserve"> Московской области</w:t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="00DB2AA7" w:rsidRPr="00B52627">
        <w:rPr>
          <w:rFonts w:ascii="Times New Roman" w:hAnsi="Times New Roman"/>
          <w:sz w:val="24"/>
        </w:rPr>
        <w:t xml:space="preserve">   </w:t>
      </w:r>
      <w:r w:rsidRPr="00B52627">
        <w:rPr>
          <w:rFonts w:ascii="Times New Roman" w:hAnsi="Times New Roman"/>
          <w:sz w:val="24"/>
        </w:rPr>
        <w:t xml:space="preserve"> __________________________</w:t>
      </w:r>
    </w:p>
    <w:p w:rsidR="00FF33E6" w:rsidRPr="00B52627" w:rsidRDefault="00C63E6E" w:rsidP="00FF33E6">
      <w:pPr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lastRenderedPageBreak/>
        <w:t>2</w:t>
      </w:r>
      <w:r w:rsidR="00FF33E6" w:rsidRPr="00B52627">
        <w:rPr>
          <w:rFonts w:ascii="Times New Roman" w:hAnsi="Times New Roman"/>
          <w:sz w:val="24"/>
        </w:rPr>
        <w:t xml:space="preserve">. Немцов Сергей Владимирович – Заместитель директора по научно-методической работе ГАОУ СПО МО </w:t>
      </w:r>
    </w:p>
    <w:p w:rsidR="00FF33E6" w:rsidRPr="00B52627" w:rsidRDefault="00FF33E6" w:rsidP="00FF33E6">
      <w:pPr>
        <w:ind w:left="2832" w:firstLine="708"/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>«Московский Областной колледж искусств им. С.С.</w:t>
      </w:r>
      <w:r w:rsidR="003E5DBF" w:rsidRPr="00B52627">
        <w:rPr>
          <w:rFonts w:ascii="Times New Roman" w:hAnsi="Times New Roman"/>
          <w:sz w:val="24"/>
        </w:rPr>
        <w:t xml:space="preserve"> </w:t>
      </w:r>
      <w:r w:rsidRPr="00B52627">
        <w:rPr>
          <w:rFonts w:ascii="Times New Roman" w:hAnsi="Times New Roman"/>
          <w:sz w:val="24"/>
        </w:rPr>
        <w:t>Прокофьева»,</w:t>
      </w:r>
    </w:p>
    <w:p w:rsidR="00FF33E6" w:rsidRPr="00B52627" w:rsidRDefault="00FF33E6" w:rsidP="00FF33E6">
      <w:pPr>
        <w:ind w:left="2832" w:firstLine="708"/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 xml:space="preserve"> Председатель методического </w:t>
      </w:r>
      <w:r w:rsidR="003E5DBF" w:rsidRPr="00B52627">
        <w:rPr>
          <w:rFonts w:ascii="Times New Roman" w:hAnsi="Times New Roman"/>
          <w:sz w:val="24"/>
        </w:rPr>
        <w:t>совета по</w:t>
      </w:r>
      <w:r w:rsidRPr="00B52627">
        <w:rPr>
          <w:rFonts w:ascii="Times New Roman" w:hAnsi="Times New Roman"/>
          <w:sz w:val="24"/>
        </w:rPr>
        <w:t xml:space="preserve"> художественному образованию </w:t>
      </w:r>
      <w:r w:rsidR="006F31D4" w:rsidRPr="00B52627">
        <w:rPr>
          <w:rFonts w:ascii="Times New Roman" w:hAnsi="Times New Roman"/>
          <w:sz w:val="24"/>
        </w:rPr>
        <w:t xml:space="preserve">        </w:t>
      </w:r>
      <w:r w:rsidR="00DB2AA7" w:rsidRPr="00B52627">
        <w:rPr>
          <w:rFonts w:ascii="Times New Roman" w:hAnsi="Times New Roman"/>
          <w:sz w:val="24"/>
        </w:rPr>
        <w:t xml:space="preserve">  </w:t>
      </w:r>
      <w:r w:rsidR="006F31D4" w:rsidRPr="00B52627">
        <w:rPr>
          <w:rFonts w:ascii="Times New Roman" w:hAnsi="Times New Roman"/>
          <w:sz w:val="24"/>
        </w:rPr>
        <w:t>__________________________</w:t>
      </w:r>
    </w:p>
    <w:p w:rsidR="00096207" w:rsidRPr="00B52627" w:rsidRDefault="00C63E6E" w:rsidP="00096207">
      <w:pPr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>3</w:t>
      </w:r>
      <w:r w:rsidR="00096207" w:rsidRPr="00B52627">
        <w:rPr>
          <w:rFonts w:ascii="Times New Roman" w:hAnsi="Times New Roman"/>
          <w:sz w:val="24"/>
        </w:rPr>
        <w:t xml:space="preserve">.Чернышев Юрий Анатольевич </w:t>
      </w:r>
      <w:r w:rsidR="003E5DBF" w:rsidRPr="00B52627">
        <w:rPr>
          <w:rFonts w:ascii="Times New Roman" w:hAnsi="Times New Roman"/>
          <w:sz w:val="24"/>
        </w:rPr>
        <w:t>– методист</w:t>
      </w:r>
      <w:r w:rsidR="00096207" w:rsidRPr="00B52627">
        <w:rPr>
          <w:rFonts w:ascii="Times New Roman" w:hAnsi="Times New Roman"/>
          <w:sz w:val="24"/>
        </w:rPr>
        <w:t xml:space="preserve"> отдела научно-проектной и художественной деятельности</w:t>
      </w:r>
    </w:p>
    <w:p w:rsidR="00FF33E6" w:rsidRPr="003D6CD2" w:rsidRDefault="00096207" w:rsidP="00537489">
      <w:pPr>
        <w:rPr>
          <w:rFonts w:ascii="Times New Roman" w:hAnsi="Times New Roman"/>
          <w:sz w:val="24"/>
        </w:rPr>
      </w:pP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</w:r>
      <w:r w:rsidRPr="00B52627">
        <w:rPr>
          <w:rFonts w:ascii="Times New Roman" w:hAnsi="Times New Roman"/>
          <w:sz w:val="24"/>
        </w:rPr>
        <w:tab/>
        <w:t xml:space="preserve">  Научно-ме</w:t>
      </w:r>
      <w:r w:rsidR="00AD419F" w:rsidRPr="00B52627">
        <w:rPr>
          <w:rFonts w:ascii="Times New Roman" w:hAnsi="Times New Roman"/>
          <w:sz w:val="24"/>
        </w:rPr>
        <w:t xml:space="preserve">тодического </w:t>
      </w:r>
      <w:r w:rsidR="00DB2AA7" w:rsidRPr="00B52627">
        <w:rPr>
          <w:rFonts w:ascii="Times New Roman" w:hAnsi="Times New Roman"/>
          <w:sz w:val="24"/>
        </w:rPr>
        <w:t>центра ГАОУ</w:t>
      </w:r>
      <w:r w:rsidR="0015454B" w:rsidRPr="00B52627">
        <w:rPr>
          <w:rFonts w:ascii="Times New Roman" w:hAnsi="Times New Roman"/>
          <w:sz w:val="24"/>
        </w:rPr>
        <w:t xml:space="preserve"> СПО МО «Московский областной колледж </w:t>
      </w:r>
      <w:r w:rsidR="00DB2AA7" w:rsidRPr="00B52627">
        <w:rPr>
          <w:rFonts w:ascii="Times New Roman" w:hAnsi="Times New Roman"/>
          <w:sz w:val="24"/>
        </w:rPr>
        <w:t xml:space="preserve">искусств» </w:t>
      </w:r>
      <w:r w:rsidR="00DB2AA7" w:rsidRPr="00B52627">
        <w:rPr>
          <w:rFonts w:ascii="Times New Roman" w:hAnsi="Times New Roman"/>
          <w:sz w:val="24"/>
        </w:rPr>
        <w:tab/>
      </w:r>
      <w:r w:rsidR="00FF33E6" w:rsidRPr="00B52627">
        <w:rPr>
          <w:rFonts w:ascii="Times New Roman" w:hAnsi="Times New Roman"/>
          <w:sz w:val="24"/>
        </w:rPr>
        <w:tab/>
      </w:r>
      <w:r w:rsidR="00FF33E6" w:rsidRPr="00B52627">
        <w:rPr>
          <w:rFonts w:ascii="Times New Roman" w:hAnsi="Times New Roman"/>
          <w:sz w:val="24"/>
        </w:rPr>
        <w:tab/>
      </w:r>
      <w:r w:rsidR="00FF33E6" w:rsidRPr="00B52627">
        <w:rPr>
          <w:rFonts w:ascii="Times New Roman" w:hAnsi="Times New Roman"/>
          <w:sz w:val="24"/>
        </w:rPr>
        <w:tab/>
      </w:r>
      <w:r w:rsidR="00FF33E6" w:rsidRPr="00B52627">
        <w:rPr>
          <w:rFonts w:ascii="Times New Roman" w:hAnsi="Times New Roman"/>
          <w:sz w:val="24"/>
        </w:rPr>
        <w:tab/>
      </w:r>
      <w:r w:rsidR="00FF33E6" w:rsidRPr="00B52627">
        <w:rPr>
          <w:rFonts w:ascii="Times New Roman" w:hAnsi="Times New Roman"/>
          <w:sz w:val="24"/>
        </w:rPr>
        <w:tab/>
      </w:r>
      <w:r w:rsidR="00FF33E6" w:rsidRPr="00B52627">
        <w:rPr>
          <w:rFonts w:ascii="Times New Roman" w:hAnsi="Times New Roman"/>
          <w:sz w:val="24"/>
        </w:rPr>
        <w:tab/>
      </w:r>
      <w:r w:rsidR="00FF33E6" w:rsidRPr="00B52627">
        <w:rPr>
          <w:rFonts w:ascii="Times New Roman" w:hAnsi="Times New Roman"/>
          <w:sz w:val="24"/>
        </w:rPr>
        <w:tab/>
      </w:r>
      <w:r w:rsidR="006F31D4" w:rsidRPr="00B526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</w:t>
      </w:r>
      <w:r w:rsidR="00DB2AA7" w:rsidRPr="00B52627">
        <w:rPr>
          <w:rFonts w:ascii="Times New Roman" w:hAnsi="Times New Roman"/>
          <w:sz w:val="24"/>
        </w:rPr>
        <w:t xml:space="preserve">                 __________________</w:t>
      </w:r>
    </w:p>
    <w:p w:rsidR="00FF33E6" w:rsidRDefault="00FF33E6" w:rsidP="00020C41"/>
    <w:sectPr w:rsidR="00FF33E6" w:rsidSect="00020C41">
      <w:pgSz w:w="16838" w:h="11906" w:orient="landscape"/>
      <w:pgMar w:top="851" w:right="426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897"/>
    <w:multiLevelType w:val="hybridMultilevel"/>
    <w:tmpl w:val="97F07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F1"/>
    <w:rsid w:val="00010248"/>
    <w:rsid w:val="00020C41"/>
    <w:rsid w:val="00053D1E"/>
    <w:rsid w:val="00091EAB"/>
    <w:rsid w:val="00096207"/>
    <w:rsid w:val="000E5D0F"/>
    <w:rsid w:val="001205B5"/>
    <w:rsid w:val="0015454B"/>
    <w:rsid w:val="001E1218"/>
    <w:rsid w:val="001F2B7A"/>
    <w:rsid w:val="00212EB0"/>
    <w:rsid w:val="002712BD"/>
    <w:rsid w:val="0028051A"/>
    <w:rsid w:val="002F3CD7"/>
    <w:rsid w:val="00316493"/>
    <w:rsid w:val="003A284A"/>
    <w:rsid w:val="003E5DBF"/>
    <w:rsid w:val="003E6A2F"/>
    <w:rsid w:val="004204F6"/>
    <w:rsid w:val="00521C00"/>
    <w:rsid w:val="00537489"/>
    <w:rsid w:val="00566432"/>
    <w:rsid w:val="00576E22"/>
    <w:rsid w:val="00594AF1"/>
    <w:rsid w:val="005A1959"/>
    <w:rsid w:val="005D69F9"/>
    <w:rsid w:val="006F31D4"/>
    <w:rsid w:val="0085126C"/>
    <w:rsid w:val="00887B82"/>
    <w:rsid w:val="008C0341"/>
    <w:rsid w:val="008F143D"/>
    <w:rsid w:val="00930A08"/>
    <w:rsid w:val="00A131CF"/>
    <w:rsid w:val="00A61C8E"/>
    <w:rsid w:val="00AA28CB"/>
    <w:rsid w:val="00AB3FCB"/>
    <w:rsid w:val="00AD419F"/>
    <w:rsid w:val="00B52627"/>
    <w:rsid w:val="00BB10B6"/>
    <w:rsid w:val="00C63E6E"/>
    <w:rsid w:val="00CD7D8D"/>
    <w:rsid w:val="00DB2AA7"/>
    <w:rsid w:val="00DD5A17"/>
    <w:rsid w:val="00E8743B"/>
    <w:rsid w:val="00ED2E2D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20C4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020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20C41"/>
    <w:rPr>
      <w:rFonts w:ascii="Times New Roman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6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E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20C4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020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20C41"/>
    <w:rPr>
      <w:rFonts w:ascii="Times New Roman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6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4</cp:revision>
  <cp:lastPrinted>2015-09-04T09:35:00Z</cp:lastPrinted>
  <dcterms:created xsi:type="dcterms:W3CDTF">2015-10-09T08:22:00Z</dcterms:created>
  <dcterms:modified xsi:type="dcterms:W3CDTF">2015-10-20T07:46:00Z</dcterms:modified>
</cp:coreProperties>
</file>